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C560D" w14:textId="258F708A" w:rsidR="00024F8B" w:rsidRDefault="00024F8B" w:rsidP="007D2F79">
      <w:pPr>
        <w:pStyle w:val="Header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Comprehensive </w:t>
      </w:r>
      <w:r w:rsidRPr="00DD50E7">
        <w:rPr>
          <w:rFonts w:ascii="Calibri" w:hAnsi="Calibri"/>
          <w:b/>
        </w:rPr>
        <w:t>Planning Form</w:t>
      </w:r>
    </w:p>
    <w:p w14:paraId="733415BB" w14:textId="77777777" w:rsidR="007D2F79" w:rsidRDefault="007D2F79" w:rsidP="007D2F79">
      <w:pPr>
        <w:pStyle w:val="Header"/>
        <w:jc w:val="center"/>
        <w:rPr>
          <w:rFonts w:ascii="Calibri" w:hAnsi="Calibri"/>
          <w:b/>
        </w:rPr>
      </w:pPr>
    </w:p>
    <w:p w14:paraId="2268FCEC" w14:textId="5B8DA0E4" w:rsidR="007D2F79" w:rsidRDefault="007D2F79" w:rsidP="007D2F79">
      <w:pPr>
        <w:pStyle w:val="Head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This plan </w:t>
      </w:r>
      <w:r w:rsidR="00E8307F">
        <w:rPr>
          <w:rFonts w:ascii="Calibri" w:hAnsi="Calibri"/>
          <w:b/>
        </w:rPr>
        <w:t>has</w:t>
      </w:r>
      <w:r>
        <w:rPr>
          <w:rFonts w:ascii="Calibri" w:hAnsi="Calibri"/>
          <w:b/>
        </w:rPr>
        <w:t xml:space="preserve"> been developed for: _____________________________________________________________________________________</w:t>
      </w:r>
    </w:p>
    <w:p w14:paraId="61039459" w14:textId="690F57A2" w:rsidR="007D2F79" w:rsidRDefault="007D2F79" w:rsidP="007D2F79">
      <w:pPr>
        <w:pStyle w:val="Header"/>
        <w:rPr>
          <w:rFonts w:ascii="Calibri" w:hAnsi="Calibri"/>
          <w:b/>
        </w:rPr>
      </w:pPr>
      <w:r>
        <w:rPr>
          <w:rFonts w:ascii="Calibri" w:hAnsi="Calibri"/>
          <w:b/>
        </w:rPr>
        <w:t>Target skill: ________________________________________________________________________________________________________</w:t>
      </w:r>
    </w:p>
    <w:p w14:paraId="1761B8C4" w14:textId="41196FCD" w:rsidR="007D2F79" w:rsidRDefault="007D2F79" w:rsidP="007D2F79">
      <w:pPr>
        <w:pStyle w:val="Header"/>
        <w:rPr>
          <w:rFonts w:ascii="Calibri" w:hAnsi="Calibri"/>
          <w:b/>
        </w:rPr>
      </w:pPr>
      <w:r>
        <w:rPr>
          <w:rFonts w:ascii="Calibri" w:hAnsi="Calibri"/>
          <w:b/>
        </w:rPr>
        <w:t>Validated hypothesis: The problem is occurring because: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E5EF47" w14:textId="77777777" w:rsidR="007D2F79" w:rsidRPr="00024F8B" w:rsidRDefault="007D2F79" w:rsidP="007D2F79">
      <w:pPr>
        <w:pStyle w:val="Header"/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9"/>
        <w:gridCol w:w="3380"/>
        <w:gridCol w:w="3379"/>
        <w:gridCol w:w="3560"/>
      </w:tblGrid>
      <w:tr w:rsidR="00024F8B" w:rsidRPr="00DD50E7" w14:paraId="1A4B171B" w14:textId="77777777" w:rsidTr="00024F8B">
        <w:trPr>
          <w:tblHeader/>
        </w:trPr>
        <w:tc>
          <w:tcPr>
            <w:tcW w:w="3379" w:type="dxa"/>
            <w:shd w:val="clear" w:color="auto" w:fill="C0C0C0"/>
            <w:vAlign w:val="center"/>
          </w:tcPr>
          <w:p w14:paraId="6D8E1FB0" w14:textId="1E3CEB40" w:rsidR="00024F8B" w:rsidRPr="00E8307F" w:rsidRDefault="00477C09" w:rsidP="00024F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</w:rPr>
              <w:t>Instructional Plan</w:t>
            </w:r>
          </w:p>
        </w:tc>
        <w:tc>
          <w:tcPr>
            <w:tcW w:w="3380" w:type="dxa"/>
            <w:shd w:val="clear" w:color="auto" w:fill="C0C0C0"/>
            <w:vAlign w:val="center"/>
          </w:tcPr>
          <w:p w14:paraId="0062A385" w14:textId="77777777" w:rsidR="00024F8B" w:rsidRPr="00E8307F" w:rsidRDefault="00024F8B" w:rsidP="00024F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</w:rPr>
              <w:t>Support Plan</w:t>
            </w:r>
          </w:p>
          <w:p w14:paraId="6327CD1A" w14:textId="77777777" w:rsidR="00024F8B" w:rsidRPr="00E8307F" w:rsidRDefault="008D2E60" w:rsidP="008D2E6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</w:rPr>
              <w:t>(For the teachers)</w:t>
            </w:r>
          </w:p>
        </w:tc>
        <w:tc>
          <w:tcPr>
            <w:tcW w:w="3379" w:type="dxa"/>
            <w:shd w:val="clear" w:color="auto" w:fill="C0C0C0"/>
            <w:vAlign w:val="center"/>
          </w:tcPr>
          <w:p w14:paraId="08F44999" w14:textId="77777777" w:rsidR="00024F8B" w:rsidRPr="00E8307F" w:rsidRDefault="00024F8B" w:rsidP="00024F8B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</w:rPr>
              <w:t>Fidelity Documentation</w:t>
            </w:r>
          </w:p>
        </w:tc>
        <w:tc>
          <w:tcPr>
            <w:tcW w:w="3560" w:type="dxa"/>
            <w:shd w:val="clear" w:color="auto" w:fill="C0C0C0"/>
            <w:vAlign w:val="center"/>
          </w:tcPr>
          <w:p w14:paraId="1EB82AB5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</w:rPr>
              <w:t>Plan for Determining Progress</w:t>
            </w:r>
          </w:p>
        </w:tc>
      </w:tr>
      <w:tr w:rsidR="00024F8B" w:rsidRPr="00DD50E7" w14:paraId="7737EAFD" w14:textId="77777777" w:rsidTr="00015FB4">
        <w:trPr>
          <w:trHeight w:val="5507"/>
        </w:trPr>
        <w:tc>
          <w:tcPr>
            <w:tcW w:w="3379" w:type="dxa"/>
            <w:shd w:val="clear" w:color="auto" w:fill="auto"/>
          </w:tcPr>
          <w:p w14:paraId="4DC226DF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Who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is responsible?</w:t>
            </w:r>
          </w:p>
          <w:p w14:paraId="184F92D3" w14:textId="77777777" w:rsidR="00024F8B" w:rsidRPr="00E8307F" w:rsidRDefault="00024F8B" w:rsidP="00024F8B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2219B2B8" w14:textId="77777777" w:rsidR="00477C09" w:rsidRPr="00E8307F" w:rsidRDefault="00477C09" w:rsidP="00024F8B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3FC06917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What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will be done?</w:t>
            </w:r>
          </w:p>
          <w:p w14:paraId="538C7949" w14:textId="41F3CE1B" w:rsidR="00024F8B" w:rsidRPr="00E8307F" w:rsidRDefault="00024F8B" w:rsidP="00024F8B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355A7491" w14:textId="77777777" w:rsidR="00477C09" w:rsidRPr="00E8307F" w:rsidRDefault="00477C09" w:rsidP="00024F8B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6A36A9D4" w14:textId="77777777" w:rsidR="00477C09" w:rsidRPr="00E8307F" w:rsidRDefault="00477C09" w:rsidP="00024F8B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07E2F2BA" w14:textId="77777777" w:rsidR="007D2F79" w:rsidRPr="00E8307F" w:rsidRDefault="007D2F79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28868896" w14:textId="77777777" w:rsidR="007D2F79" w:rsidRPr="00E8307F" w:rsidRDefault="007D2F79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4C32B31D" w14:textId="77777777" w:rsidR="007D2F79" w:rsidRPr="00E8307F" w:rsidRDefault="007D2F79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4F4B4C0F" w14:textId="77777777" w:rsidR="007D2F79" w:rsidRPr="00E8307F" w:rsidRDefault="007D2F79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34CE3C33" w14:textId="77777777" w:rsidR="00E8307F" w:rsidRDefault="00E8307F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12AE0354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When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will it occur?</w:t>
            </w:r>
          </w:p>
          <w:p w14:paraId="5100D834" w14:textId="77777777" w:rsidR="00024F8B" w:rsidRPr="00E8307F" w:rsidRDefault="00024F8B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750A463D" w14:textId="77777777" w:rsidR="00477C09" w:rsidRPr="00E8307F" w:rsidRDefault="00477C09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26358ADF" w14:textId="77777777" w:rsidR="00477C09" w:rsidRPr="00E8307F" w:rsidRDefault="00477C09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28731709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Where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will it occur?</w:t>
            </w:r>
          </w:p>
          <w:p w14:paraId="6E09BB01" w14:textId="77777777" w:rsidR="00024F8B" w:rsidRPr="00E8307F" w:rsidRDefault="00024F8B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065813D9" w14:textId="77777777" w:rsidR="00024F8B" w:rsidRPr="00E8307F" w:rsidRDefault="00024F8B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63622EDB" w14:textId="77777777" w:rsidR="00024F8B" w:rsidRDefault="00024F8B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48AC7434" w14:textId="77777777" w:rsidR="00E8307F" w:rsidRDefault="00E8307F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0D66BAEC" w14:textId="77777777" w:rsidR="00E8307F" w:rsidRPr="00E8307F" w:rsidRDefault="00E8307F" w:rsidP="00024F8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80" w:type="dxa"/>
            <w:shd w:val="clear" w:color="auto" w:fill="auto"/>
          </w:tcPr>
          <w:p w14:paraId="391DA755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Who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is responsible?</w:t>
            </w:r>
          </w:p>
          <w:p w14:paraId="14035043" w14:textId="77777777" w:rsidR="00024F8B" w:rsidRPr="00E8307F" w:rsidRDefault="00024F8B" w:rsidP="00024F8B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59470438" w14:textId="77777777" w:rsidR="00015FB4" w:rsidRPr="00E8307F" w:rsidRDefault="00015FB4" w:rsidP="00024F8B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5E2AD6CE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What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will be done?</w:t>
            </w:r>
          </w:p>
          <w:p w14:paraId="12AFD52F" w14:textId="77777777" w:rsidR="00477C09" w:rsidRPr="00E8307F" w:rsidRDefault="00477C09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6CA02C93" w14:textId="77777777" w:rsidR="00015FB4" w:rsidRPr="00E8307F" w:rsidRDefault="00015FB4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57DAEDB9" w14:textId="77777777" w:rsidR="00015FB4" w:rsidRPr="00E8307F" w:rsidRDefault="00015FB4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04DEC8D3" w14:textId="77777777" w:rsidR="00015FB4" w:rsidRPr="00E8307F" w:rsidRDefault="00015FB4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71CAE85E" w14:textId="77777777" w:rsidR="00015FB4" w:rsidRPr="00E8307F" w:rsidRDefault="00015FB4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16B1C853" w14:textId="77777777" w:rsidR="007D2F79" w:rsidRPr="00E8307F" w:rsidRDefault="007D2F79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3D5EC8B5" w14:textId="77777777" w:rsidR="007D2F79" w:rsidRPr="00E8307F" w:rsidRDefault="007D2F79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66E831B7" w14:textId="77777777" w:rsidR="00E8307F" w:rsidRDefault="00E8307F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0CD3449C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When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will it occur?</w:t>
            </w:r>
          </w:p>
          <w:p w14:paraId="1FFBC4C7" w14:textId="7456AFE2" w:rsidR="00024F8B" w:rsidRPr="00E8307F" w:rsidRDefault="00024F8B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18B8D14D" w14:textId="77777777" w:rsidR="00024F8B" w:rsidRPr="00E8307F" w:rsidRDefault="00024F8B" w:rsidP="00024F8B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555DBB38" w14:textId="77777777" w:rsidR="00024F8B" w:rsidRPr="00E8307F" w:rsidRDefault="00024F8B" w:rsidP="00024F8B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07E4241F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Where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will it occur?</w:t>
            </w:r>
          </w:p>
          <w:p w14:paraId="564A6565" w14:textId="3CA67799" w:rsidR="00024F8B" w:rsidRPr="00E8307F" w:rsidRDefault="00024F8B" w:rsidP="00024F8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79" w:type="dxa"/>
            <w:shd w:val="clear" w:color="auto" w:fill="auto"/>
          </w:tcPr>
          <w:p w14:paraId="7F20AD01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Who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is responsible?</w:t>
            </w:r>
          </w:p>
          <w:p w14:paraId="2FE96C81" w14:textId="77777777" w:rsidR="00477C09" w:rsidRPr="00E8307F" w:rsidRDefault="00477C09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354C45C6" w14:textId="77777777" w:rsidR="00015FB4" w:rsidRPr="00E8307F" w:rsidRDefault="00015FB4" w:rsidP="00024F8B">
            <w:pPr>
              <w:rPr>
                <w:rFonts w:ascii="Calibri" w:hAnsi="Calibri"/>
                <w:sz w:val="22"/>
                <w:szCs w:val="22"/>
              </w:rPr>
            </w:pPr>
          </w:p>
          <w:p w14:paraId="29678DB6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What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will be done?</w:t>
            </w:r>
          </w:p>
          <w:p w14:paraId="260420EF" w14:textId="77777777" w:rsidR="00015FB4" w:rsidRPr="00E8307F" w:rsidRDefault="00015FB4" w:rsidP="00024F8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770383C" w14:textId="77777777" w:rsidR="00015FB4" w:rsidRPr="00E8307F" w:rsidRDefault="00015FB4" w:rsidP="00024F8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72A0D3E" w14:textId="77777777" w:rsidR="00015FB4" w:rsidRPr="00E8307F" w:rsidRDefault="00015FB4" w:rsidP="00024F8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34AED40" w14:textId="77777777" w:rsidR="00015FB4" w:rsidRPr="00E8307F" w:rsidRDefault="00015FB4" w:rsidP="00024F8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C7C6F1E" w14:textId="77777777" w:rsidR="00015FB4" w:rsidRPr="00E8307F" w:rsidRDefault="00015FB4" w:rsidP="00024F8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8469633" w14:textId="77777777" w:rsidR="007D2F79" w:rsidRPr="00E8307F" w:rsidRDefault="007D2F79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46FD298C" w14:textId="77777777" w:rsidR="007D2F79" w:rsidRPr="00E8307F" w:rsidRDefault="007D2F79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74C8145E" w14:textId="77777777" w:rsidR="00E8307F" w:rsidRDefault="00E8307F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33995343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When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will it occur?</w:t>
            </w:r>
            <w:r w:rsidR="00477C09" w:rsidRPr="00E8307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1CBF9496" w14:textId="77777777" w:rsidR="00015FB4" w:rsidRPr="00E8307F" w:rsidRDefault="00015FB4" w:rsidP="00024F8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CB40B4A" w14:textId="77777777" w:rsidR="00015FB4" w:rsidRPr="00E8307F" w:rsidRDefault="00015FB4" w:rsidP="00024F8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2221D0E" w14:textId="77777777" w:rsidR="00015FB4" w:rsidRPr="00E8307F" w:rsidRDefault="00015FB4" w:rsidP="00024F8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71F3694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How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will data be shared?</w:t>
            </w:r>
          </w:p>
          <w:p w14:paraId="55164AB0" w14:textId="77777777" w:rsidR="00024F8B" w:rsidRPr="00E8307F" w:rsidRDefault="00024F8B" w:rsidP="00015FB4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</w:tc>
        <w:tc>
          <w:tcPr>
            <w:tcW w:w="3560" w:type="dxa"/>
            <w:shd w:val="clear" w:color="auto" w:fill="auto"/>
          </w:tcPr>
          <w:p w14:paraId="533C2A29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Who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is responsible?</w:t>
            </w:r>
          </w:p>
          <w:p w14:paraId="11C16FA4" w14:textId="77777777" w:rsidR="00015FB4" w:rsidRPr="00E8307F" w:rsidRDefault="00015FB4" w:rsidP="00024F8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0F3FCE4" w14:textId="77777777" w:rsidR="00015FB4" w:rsidRPr="00E8307F" w:rsidRDefault="00015FB4" w:rsidP="00024F8B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0959403" w14:textId="76D1C914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What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data will be collected and </w:t>
            </w: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how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often?</w:t>
            </w:r>
            <w:r w:rsidR="00911CB1" w:rsidRPr="00E8307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7D2060CB" w14:textId="77777777" w:rsidR="00D3694F" w:rsidRPr="00E8307F" w:rsidRDefault="00D3694F" w:rsidP="00024F8B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653CDDAB" w14:textId="77777777" w:rsidR="00015FB4" w:rsidRPr="00E8307F" w:rsidRDefault="00015FB4" w:rsidP="00024F8B">
            <w:pPr>
              <w:rPr>
                <w:rFonts w:ascii="Calibri" w:hAnsi="Calibri"/>
                <w:sz w:val="22"/>
                <w:szCs w:val="22"/>
                <w:u w:val="single"/>
              </w:rPr>
            </w:pPr>
            <w:bookmarkStart w:id="0" w:name="_GoBack"/>
            <w:bookmarkEnd w:id="0"/>
          </w:p>
          <w:p w14:paraId="6B10DED5" w14:textId="77777777" w:rsidR="00015FB4" w:rsidRPr="00E8307F" w:rsidRDefault="00015FB4" w:rsidP="00024F8B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014178EF" w14:textId="77777777" w:rsidR="00015FB4" w:rsidRPr="00E8307F" w:rsidRDefault="00015FB4" w:rsidP="00024F8B">
            <w:pPr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3AC240A7" w14:textId="77777777" w:rsidR="00E8307F" w:rsidRDefault="00E8307F" w:rsidP="00024F8B">
            <w:pPr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345355A3" w14:textId="77777777" w:rsidR="00024F8B" w:rsidRPr="00E8307F" w:rsidRDefault="00024F8B" w:rsidP="00024F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8307F">
              <w:rPr>
                <w:rFonts w:ascii="Calibri" w:hAnsi="Calibri"/>
                <w:b/>
                <w:sz w:val="22"/>
                <w:szCs w:val="22"/>
                <w:u w:val="single"/>
              </w:rPr>
              <w:t>How</w:t>
            </w:r>
            <w:r w:rsidRPr="00E8307F">
              <w:rPr>
                <w:rFonts w:ascii="Calibri" w:hAnsi="Calibri"/>
                <w:b/>
                <w:sz w:val="22"/>
                <w:szCs w:val="22"/>
              </w:rPr>
              <w:t xml:space="preserve"> will we decide if the plan is effective?</w:t>
            </w:r>
          </w:p>
          <w:p w14:paraId="1657CB9B" w14:textId="77777777" w:rsidR="004E7023" w:rsidRPr="00E8307F" w:rsidRDefault="004E7023" w:rsidP="00024F8B">
            <w:pPr>
              <w:rPr>
                <w:rFonts w:ascii="Calibri" w:hAnsi="Calibri"/>
                <w:i/>
                <w:sz w:val="22"/>
                <w:szCs w:val="22"/>
              </w:rPr>
            </w:pPr>
            <w:r w:rsidRPr="00E8307F">
              <w:rPr>
                <w:rFonts w:ascii="Calibri" w:hAnsi="Calibri"/>
                <w:i/>
                <w:sz w:val="22"/>
                <w:szCs w:val="22"/>
              </w:rPr>
              <w:t xml:space="preserve">Decision rules: </w:t>
            </w:r>
          </w:p>
          <w:p w14:paraId="634207F3" w14:textId="2CC5ACF7" w:rsidR="00911CB1" w:rsidRPr="00E8307F" w:rsidRDefault="00911CB1" w:rsidP="00015FB4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3CDCA03" w14:textId="77777777" w:rsidR="00E958F2" w:rsidRPr="00ED67ED" w:rsidRDefault="00E958F2" w:rsidP="00015FB4">
      <w:pPr>
        <w:rPr>
          <w:rFonts w:asciiTheme="majorHAnsi" w:hAnsiTheme="majorHAnsi"/>
        </w:rPr>
      </w:pPr>
    </w:p>
    <w:sectPr w:rsidR="00E958F2" w:rsidRPr="00ED67ED" w:rsidSect="00015FB4">
      <w:headerReference w:type="default" r:id="rId9"/>
      <w:footerReference w:type="even" r:id="rId10"/>
      <w:footerReference w:type="default" r:id="rId11"/>
      <w:pgSz w:w="15840" w:h="12240" w:orient="landscape"/>
      <w:pgMar w:top="1440" w:right="1080" w:bottom="1440" w:left="10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0E25D" w14:textId="77777777" w:rsidR="00E8307F" w:rsidRDefault="00E8307F" w:rsidP="005117B4">
      <w:r>
        <w:separator/>
      </w:r>
    </w:p>
  </w:endnote>
  <w:endnote w:type="continuationSeparator" w:id="0">
    <w:p w14:paraId="52292C07" w14:textId="77777777" w:rsidR="00E8307F" w:rsidRDefault="00E8307F" w:rsidP="0051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010D3" w14:textId="77777777" w:rsidR="00E8307F" w:rsidRDefault="00E8307F" w:rsidP="006B57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438271" w14:textId="77777777" w:rsidR="00E8307F" w:rsidRDefault="00E8307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DAFC5" w14:textId="77777777" w:rsidR="00E8307F" w:rsidRDefault="00E8307F" w:rsidP="006B57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5FEF">
      <w:rPr>
        <w:rStyle w:val="PageNumber"/>
        <w:noProof/>
      </w:rPr>
      <w:t>1</w:t>
    </w:r>
    <w:r>
      <w:rPr>
        <w:rStyle w:val="PageNumber"/>
      </w:rPr>
      <w:fldChar w:fldCharType="end"/>
    </w:r>
  </w:p>
  <w:p w14:paraId="28AE158E" w14:textId="77777777" w:rsidR="00E8307F" w:rsidRDefault="00E830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30435" w14:textId="77777777" w:rsidR="00E8307F" w:rsidRDefault="00E8307F" w:rsidP="005117B4">
      <w:r>
        <w:separator/>
      </w:r>
    </w:p>
  </w:footnote>
  <w:footnote w:type="continuationSeparator" w:id="0">
    <w:p w14:paraId="42782556" w14:textId="77777777" w:rsidR="00E8307F" w:rsidRDefault="00E8307F" w:rsidP="005117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715AA" w14:textId="7AA4BB66" w:rsidR="00E8307F" w:rsidRPr="007D2F79" w:rsidRDefault="00E8307F">
    <w:pPr>
      <w:pStyle w:val="Header"/>
      <w:rPr>
        <w:rFonts w:asciiTheme="majorHAnsi" w:hAnsiTheme="majorHAnsi"/>
      </w:rPr>
    </w:pPr>
    <w:r>
      <w:rPr>
        <w:rFonts w:asciiTheme="majorHAnsi" w:hAnsiTheme="majorHAnsi"/>
      </w:rPr>
      <w:t xml:space="preserve">Step 3: Instructional Design – What are we going to do?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41AD5"/>
    <w:multiLevelType w:val="hybridMultilevel"/>
    <w:tmpl w:val="2ACE7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A6"/>
    <w:rsid w:val="000133EA"/>
    <w:rsid w:val="00015FB4"/>
    <w:rsid w:val="00024F8B"/>
    <w:rsid w:val="000738A3"/>
    <w:rsid w:val="00076C2E"/>
    <w:rsid w:val="000D52A8"/>
    <w:rsid w:val="000E30ED"/>
    <w:rsid w:val="0010239B"/>
    <w:rsid w:val="0010544C"/>
    <w:rsid w:val="00131D03"/>
    <w:rsid w:val="00154187"/>
    <w:rsid w:val="00164A4E"/>
    <w:rsid w:val="001A09B4"/>
    <w:rsid w:val="001B5E04"/>
    <w:rsid w:val="001C1CFD"/>
    <w:rsid w:val="002155E7"/>
    <w:rsid w:val="002C63AF"/>
    <w:rsid w:val="00365A21"/>
    <w:rsid w:val="00365FEF"/>
    <w:rsid w:val="003662C9"/>
    <w:rsid w:val="00397040"/>
    <w:rsid w:val="003A10B9"/>
    <w:rsid w:val="003A19B6"/>
    <w:rsid w:val="003C3872"/>
    <w:rsid w:val="003D732B"/>
    <w:rsid w:val="003E16BF"/>
    <w:rsid w:val="00444463"/>
    <w:rsid w:val="00446DFA"/>
    <w:rsid w:val="00453825"/>
    <w:rsid w:val="00477C09"/>
    <w:rsid w:val="004D460B"/>
    <w:rsid w:val="004E7023"/>
    <w:rsid w:val="004F253F"/>
    <w:rsid w:val="005117B4"/>
    <w:rsid w:val="005145E4"/>
    <w:rsid w:val="00553F93"/>
    <w:rsid w:val="00573B35"/>
    <w:rsid w:val="005B0293"/>
    <w:rsid w:val="005B1574"/>
    <w:rsid w:val="005B7125"/>
    <w:rsid w:val="005C430C"/>
    <w:rsid w:val="0060208D"/>
    <w:rsid w:val="006147F7"/>
    <w:rsid w:val="006154A2"/>
    <w:rsid w:val="00627600"/>
    <w:rsid w:val="00692904"/>
    <w:rsid w:val="006A2ED5"/>
    <w:rsid w:val="006B57D9"/>
    <w:rsid w:val="006E3979"/>
    <w:rsid w:val="006F6403"/>
    <w:rsid w:val="00716DCA"/>
    <w:rsid w:val="00762201"/>
    <w:rsid w:val="007A3146"/>
    <w:rsid w:val="007B3EA6"/>
    <w:rsid w:val="007C1452"/>
    <w:rsid w:val="007D2F79"/>
    <w:rsid w:val="007F096C"/>
    <w:rsid w:val="00824015"/>
    <w:rsid w:val="008467E5"/>
    <w:rsid w:val="008469C8"/>
    <w:rsid w:val="00886D89"/>
    <w:rsid w:val="008C3422"/>
    <w:rsid w:val="008D2E60"/>
    <w:rsid w:val="008D61BB"/>
    <w:rsid w:val="008E5ABC"/>
    <w:rsid w:val="008F7FEA"/>
    <w:rsid w:val="00911CB1"/>
    <w:rsid w:val="00925577"/>
    <w:rsid w:val="00941E8B"/>
    <w:rsid w:val="00945990"/>
    <w:rsid w:val="00951621"/>
    <w:rsid w:val="009E2F2D"/>
    <w:rsid w:val="009E3A31"/>
    <w:rsid w:val="00AA03B9"/>
    <w:rsid w:val="00AB4F7E"/>
    <w:rsid w:val="00AB777C"/>
    <w:rsid w:val="00AF2FC8"/>
    <w:rsid w:val="00B1268C"/>
    <w:rsid w:val="00B37722"/>
    <w:rsid w:val="00B62B5D"/>
    <w:rsid w:val="00BC588C"/>
    <w:rsid w:val="00BD2B6A"/>
    <w:rsid w:val="00BF3120"/>
    <w:rsid w:val="00C01C6E"/>
    <w:rsid w:val="00C2796F"/>
    <w:rsid w:val="00C42251"/>
    <w:rsid w:val="00C56AE8"/>
    <w:rsid w:val="00C90460"/>
    <w:rsid w:val="00CB7622"/>
    <w:rsid w:val="00CC3D20"/>
    <w:rsid w:val="00CC6A9F"/>
    <w:rsid w:val="00D3694F"/>
    <w:rsid w:val="00D67F83"/>
    <w:rsid w:val="00D8561D"/>
    <w:rsid w:val="00D941F4"/>
    <w:rsid w:val="00DE6E95"/>
    <w:rsid w:val="00DF54F6"/>
    <w:rsid w:val="00E30C34"/>
    <w:rsid w:val="00E7122C"/>
    <w:rsid w:val="00E8307F"/>
    <w:rsid w:val="00E91EC5"/>
    <w:rsid w:val="00E958F2"/>
    <w:rsid w:val="00EA0C05"/>
    <w:rsid w:val="00EB4A91"/>
    <w:rsid w:val="00ED67ED"/>
    <w:rsid w:val="00F03DC1"/>
    <w:rsid w:val="00F06381"/>
    <w:rsid w:val="00F52041"/>
    <w:rsid w:val="00F540AF"/>
    <w:rsid w:val="00F61BDA"/>
    <w:rsid w:val="00FC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1C1A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19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9B6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rsid w:val="00024F8B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024F8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6154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17B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117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7B4"/>
  </w:style>
  <w:style w:type="character" w:styleId="PageNumber">
    <w:name w:val="page number"/>
    <w:basedOn w:val="DefaultParagraphFont"/>
    <w:uiPriority w:val="99"/>
    <w:semiHidden/>
    <w:unhideWhenUsed/>
    <w:rsid w:val="005117B4"/>
  </w:style>
  <w:style w:type="character" w:styleId="CommentReference">
    <w:name w:val="annotation reference"/>
    <w:basedOn w:val="DefaultParagraphFont"/>
    <w:uiPriority w:val="99"/>
    <w:semiHidden/>
    <w:unhideWhenUsed/>
    <w:rsid w:val="000D52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2A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2A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2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2A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19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9B6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rsid w:val="00024F8B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024F8B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6154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17B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117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7B4"/>
  </w:style>
  <w:style w:type="character" w:styleId="PageNumber">
    <w:name w:val="page number"/>
    <w:basedOn w:val="DefaultParagraphFont"/>
    <w:uiPriority w:val="99"/>
    <w:semiHidden/>
    <w:unhideWhenUsed/>
    <w:rsid w:val="005117B4"/>
  </w:style>
  <w:style w:type="character" w:styleId="CommentReference">
    <w:name w:val="annotation reference"/>
    <w:basedOn w:val="DefaultParagraphFont"/>
    <w:uiPriority w:val="99"/>
    <w:semiHidden/>
    <w:unhideWhenUsed/>
    <w:rsid w:val="000D52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2A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2A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2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2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8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219D68-9E7B-2246-BE7F-1D3DA1896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924</Characters>
  <Application>Microsoft Macintosh Word</Application>
  <DocSecurity>0</DocSecurity>
  <Lines>7</Lines>
  <Paragraphs>2</Paragraphs>
  <ScaleCrop>false</ScaleCrop>
  <Company>USF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Justice</dc:creator>
  <cp:keywords/>
  <dc:description/>
  <cp:lastModifiedBy>Kelly Justice</cp:lastModifiedBy>
  <cp:revision>3</cp:revision>
  <cp:lastPrinted>2017-10-02T21:14:00Z</cp:lastPrinted>
  <dcterms:created xsi:type="dcterms:W3CDTF">2017-10-05T15:57:00Z</dcterms:created>
  <dcterms:modified xsi:type="dcterms:W3CDTF">2017-10-05T15:59:00Z</dcterms:modified>
</cp:coreProperties>
</file>